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06" w:rsidRDefault="00DF1703" w:rsidP="005B74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823A13A" wp14:editId="49ED09DB">
            <wp:simplePos x="0" y="0"/>
            <wp:positionH relativeFrom="column">
              <wp:posOffset>-175895</wp:posOffset>
            </wp:positionH>
            <wp:positionV relativeFrom="paragraph">
              <wp:posOffset>144780</wp:posOffset>
            </wp:positionV>
            <wp:extent cx="2395855" cy="1095375"/>
            <wp:effectExtent l="0" t="0" r="4445" b="9525"/>
            <wp:wrapSquare wrapText="bothSides"/>
            <wp:docPr id="3" name="Obrázok 3" descr="C:\Users\sekretariat\Desktop\LogoJ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iat\Desktop\LogoJ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B06" w:rsidRPr="00D66B06" w:rsidRDefault="00D66B06" w:rsidP="00D66B06">
      <w:pPr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center"/>
        <w:rPr>
          <w:rFonts w:ascii="Times New Roman" w:hAnsi="Times New Roman" w:cstheme="minorBidi"/>
          <w:sz w:val="24"/>
          <w:szCs w:val="24"/>
          <w:lang w:val="de-DE" w:eastAsia="de-DE"/>
        </w:rPr>
      </w:pPr>
      <w:r w:rsidRPr="00D66B06">
        <w:rPr>
          <w:rFonts w:asciiTheme="minorHAnsi" w:eastAsiaTheme="minorHAnsi" w:hAnsiTheme="minorHAnsi" w:cstheme="minorBidi"/>
          <w:szCs w:val="22"/>
          <w:lang w:val="de-DE" w:eastAsia="en-US"/>
        </w:rPr>
        <w:t xml:space="preserve">       </w:t>
      </w:r>
    </w:p>
    <w:p w:rsidR="00D66B06" w:rsidRDefault="00D66B06" w:rsidP="005B7486">
      <w:pPr>
        <w:jc w:val="center"/>
        <w:rPr>
          <w:b/>
          <w:sz w:val="28"/>
          <w:szCs w:val="28"/>
        </w:rPr>
      </w:pPr>
    </w:p>
    <w:p w:rsidR="004844A0" w:rsidRDefault="004844A0" w:rsidP="005B7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0033E0" w:rsidRDefault="000033E0" w:rsidP="005B7486">
      <w:pPr>
        <w:jc w:val="center"/>
        <w:rPr>
          <w:b/>
          <w:sz w:val="28"/>
          <w:szCs w:val="28"/>
        </w:rPr>
      </w:pPr>
    </w:p>
    <w:p w:rsidR="00312E3C" w:rsidRPr="005B7486" w:rsidRDefault="00E62985" w:rsidP="005B7486">
      <w:pPr>
        <w:jc w:val="center"/>
        <w:rPr>
          <w:b/>
          <w:sz w:val="28"/>
          <w:szCs w:val="28"/>
        </w:rPr>
      </w:pPr>
      <w:r w:rsidRPr="005B7486">
        <w:rPr>
          <w:b/>
          <w:sz w:val="28"/>
          <w:szCs w:val="28"/>
        </w:rPr>
        <w:t>PRIHLÁŠKA</w:t>
      </w:r>
    </w:p>
    <w:p w:rsidR="00E62985" w:rsidRDefault="00E62985" w:rsidP="005B7486">
      <w:pPr>
        <w:jc w:val="center"/>
        <w:rPr>
          <w:b/>
          <w:sz w:val="28"/>
          <w:szCs w:val="28"/>
        </w:rPr>
      </w:pPr>
      <w:r w:rsidRPr="005B7486">
        <w:rPr>
          <w:b/>
          <w:sz w:val="28"/>
          <w:szCs w:val="28"/>
        </w:rPr>
        <w:t xml:space="preserve">na podujatie </w:t>
      </w:r>
      <w:r w:rsidRPr="00A80A1B">
        <w:rPr>
          <w:b/>
          <w:color w:val="00B050"/>
          <w:sz w:val="28"/>
          <w:szCs w:val="28"/>
        </w:rPr>
        <w:t>Jablkové hodovanie</w:t>
      </w:r>
      <w:r w:rsidR="00312E3C" w:rsidRPr="00A80A1B">
        <w:rPr>
          <w:rFonts w:cs="Calibri"/>
          <w:b/>
          <w:color w:val="00B050"/>
          <w:sz w:val="28"/>
          <w:szCs w:val="28"/>
        </w:rPr>
        <w:t>®</w:t>
      </w:r>
      <w:r w:rsidRPr="00A80A1B">
        <w:rPr>
          <w:b/>
          <w:color w:val="00B050"/>
          <w:sz w:val="28"/>
          <w:szCs w:val="28"/>
        </w:rPr>
        <w:t xml:space="preserve"> </w:t>
      </w:r>
      <w:r w:rsidR="00312E3C" w:rsidRPr="00A80A1B">
        <w:rPr>
          <w:b/>
          <w:color w:val="00B050"/>
          <w:sz w:val="28"/>
          <w:szCs w:val="28"/>
        </w:rPr>
        <w:t xml:space="preserve">s mladým vínom </w:t>
      </w:r>
      <w:r w:rsidRPr="00A80A1B">
        <w:rPr>
          <w:b/>
          <w:color w:val="00B050"/>
          <w:sz w:val="28"/>
          <w:szCs w:val="28"/>
        </w:rPr>
        <w:t>20</w:t>
      </w:r>
      <w:r w:rsidR="00DF1703">
        <w:rPr>
          <w:b/>
          <w:color w:val="00B050"/>
          <w:sz w:val="28"/>
          <w:szCs w:val="28"/>
        </w:rPr>
        <w:t>2</w:t>
      </w:r>
      <w:r w:rsidR="00CA03C7">
        <w:rPr>
          <w:b/>
          <w:color w:val="00B050"/>
          <w:sz w:val="28"/>
          <w:szCs w:val="28"/>
        </w:rPr>
        <w:t>2</w:t>
      </w:r>
    </w:p>
    <w:p w:rsidR="00C9468F" w:rsidRPr="00B7467B" w:rsidRDefault="00B7467B" w:rsidP="00B7467B">
      <w:pPr>
        <w:rPr>
          <w:color w:val="FF0000"/>
          <w:sz w:val="24"/>
          <w:szCs w:val="24"/>
        </w:rPr>
      </w:pPr>
      <w:r w:rsidRPr="00B7467B">
        <w:rPr>
          <w:sz w:val="24"/>
          <w:szCs w:val="24"/>
        </w:rPr>
        <w:t>Termín konania:</w:t>
      </w:r>
      <w:r w:rsidRPr="00B7467B">
        <w:rPr>
          <w:sz w:val="24"/>
          <w:szCs w:val="24"/>
        </w:rPr>
        <w:tab/>
      </w:r>
      <w:r w:rsidRPr="00B7467B">
        <w:rPr>
          <w:b/>
          <w:color w:val="FF0000"/>
          <w:sz w:val="24"/>
          <w:szCs w:val="24"/>
        </w:rPr>
        <w:t>0</w:t>
      </w:r>
      <w:r w:rsidR="00CA03C7">
        <w:rPr>
          <w:b/>
          <w:color w:val="FF0000"/>
          <w:sz w:val="24"/>
          <w:szCs w:val="24"/>
        </w:rPr>
        <w:t>8</w:t>
      </w:r>
      <w:r w:rsidRPr="00B7467B">
        <w:rPr>
          <w:b/>
          <w:color w:val="FF0000"/>
          <w:sz w:val="24"/>
          <w:szCs w:val="24"/>
        </w:rPr>
        <w:t>.10.20</w:t>
      </w:r>
      <w:r w:rsidR="00CA03C7">
        <w:rPr>
          <w:b/>
          <w:color w:val="FF0000"/>
          <w:sz w:val="24"/>
          <w:szCs w:val="24"/>
        </w:rPr>
        <w:t>22</w:t>
      </w:r>
    </w:p>
    <w:p w:rsidR="00B7467B" w:rsidRDefault="00B7467B" w:rsidP="0063387F">
      <w:pPr>
        <w:ind w:left="2124" w:hanging="2124"/>
        <w:rPr>
          <w:color w:val="FF0000"/>
          <w:sz w:val="28"/>
          <w:szCs w:val="28"/>
        </w:rPr>
      </w:pPr>
      <w:r w:rsidRPr="00B7467B">
        <w:rPr>
          <w:sz w:val="24"/>
          <w:szCs w:val="24"/>
        </w:rPr>
        <w:t xml:space="preserve">Miesto konania: </w:t>
      </w:r>
      <w:r w:rsidR="0063387F">
        <w:rPr>
          <w:sz w:val="24"/>
          <w:szCs w:val="24"/>
        </w:rPr>
        <w:t xml:space="preserve"> </w:t>
      </w:r>
      <w:r w:rsidR="0063387F">
        <w:rPr>
          <w:sz w:val="24"/>
          <w:szCs w:val="24"/>
        </w:rPr>
        <w:tab/>
      </w:r>
      <w:r w:rsidR="0063387F" w:rsidRPr="0063387F">
        <w:rPr>
          <w:color w:val="FF0000"/>
          <w:sz w:val="28"/>
          <w:szCs w:val="28"/>
        </w:rPr>
        <w:t>A</w:t>
      </w:r>
      <w:r w:rsidR="0063387F">
        <w:rPr>
          <w:color w:val="FF0000"/>
          <w:sz w:val="28"/>
          <w:szCs w:val="28"/>
        </w:rPr>
        <w:t xml:space="preserve">reál školskej pivnice Strednej odbornej školy vinársko-ovocinárskej </w:t>
      </w:r>
      <w:r w:rsidR="0063387F" w:rsidRPr="0063387F">
        <w:rPr>
          <w:sz w:val="24"/>
          <w:szCs w:val="24"/>
        </w:rPr>
        <w:t>(v objekte bývalej Pálenice)</w:t>
      </w:r>
      <w:r w:rsidR="0063387F">
        <w:rPr>
          <w:color w:val="FF0000"/>
          <w:sz w:val="28"/>
          <w:szCs w:val="28"/>
        </w:rPr>
        <w:t>, Horná 22, Modra</w:t>
      </w:r>
    </w:p>
    <w:p w:rsidR="0063387F" w:rsidRPr="00B7467B" w:rsidRDefault="0063387F" w:rsidP="0063387F">
      <w:pPr>
        <w:ind w:left="2124" w:hanging="2124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(nad Malokarpatským osvetovým strediskom smerom na Kráľovú)</w:t>
      </w:r>
    </w:p>
    <w:p w:rsidR="00924D43" w:rsidRDefault="00924D43" w:rsidP="00065FB4">
      <w:r>
        <w:t>Priezvisko, m</w:t>
      </w:r>
      <w:r w:rsidR="005B7486">
        <w:t>eno:</w:t>
      </w:r>
      <w:r w:rsidR="00FD1B52">
        <w:tab/>
      </w:r>
    </w:p>
    <w:p w:rsidR="005B7486" w:rsidRDefault="00924D43" w:rsidP="00065FB4">
      <w:r>
        <w:t>Bydlisko</w:t>
      </w:r>
      <w:r w:rsidR="005B7486">
        <w:t xml:space="preserve">: </w:t>
      </w:r>
    </w:p>
    <w:p w:rsidR="00BA0837" w:rsidRDefault="00BA0837" w:rsidP="00065FB4"/>
    <w:p w:rsidR="005B7486" w:rsidRDefault="005B7486" w:rsidP="00065FB4">
      <w:r>
        <w:t>Telefónny kontakt:</w:t>
      </w:r>
      <w:bookmarkStart w:id="0" w:name="_GoBack"/>
      <w:bookmarkEnd w:id="0"/>
    </w:p>
    <w:p w:rsidR="005B7486" w:rsidRDefault="005B7486" w:rsidP="00065FB4">
      <w:r>
        <w:t>Mail:</w:t>
      </w:r>
    </w:p>
    <w:p w:rsidR="005B7486" w:rsidRDefault="005B7486" w:rsidP="00065FB4">
      <w:r>
        <w:t>Produkty, ktor</w:t>
      </w:r>
      <w:r w:rsidR="00471B45">
        <w:t xml:space="preserve">é </w:t>
      </w:r>
      <w:r>
        <w:t>budem ponúkať:</w:t>
      </w:r>
    </w:p>
    <w:p w:rsidR="00C9468F" w:rsidRDefault="00C9468F" w:rsidP="00065FB4"/>
    <w:p w:rsidR="00C9468F" w:rsidRPr="002A497C" w:rsidRDefault="00C9468F" w:rsidP="00065FB4">
      <w:r w:rsidRPr="002A497C">
        <w:t>Typ predajcu</w:t>
      </w:r>
      <w:r w:rsidR="00BA0837" w:rsidRPr="002A497C">
        <w:t xml:space="preserve"> (podnikateľ </w:t>
      </w:r>
      <w:r w:rsidRPr="002A497C">
        <w:t>/ nepodnikateľ</w:t>
      </w:r>
      <w:r w:rsidR="00BA0837" w:rsidRPr="002A497C">
        <w:t xml:space="preserve">):  </w:t>
      </w:r>
    </w:p>
    <w:p w:rsidR="005B7486" w:rsidRPr="002A497C" w:rsidRDefault="00845004" w:rsidP="00065FB4">
      <w:pPr>
        <w:rPr>
          <w:color w:val="00B050"/>
        </w:rPr>
      </w:pPr>
      <w:r w:rsidRPr="002A497C">
        <w:rPr>
          <w:color w:val="00B050"/>
        </w:rPr>
        <w:t xml:space="preserve">Vzhľadom na </w:t>
      </w:r>
      <w:r w:rsidR="002A497C" w:rsidRPr="002A497C">
        <w:rPr>
          <w:color w:val="00B050"/>
        </w:rPr>
        <w:t>iné priestory bude p</w:t>
      </w:r>
      <w:r w:rsidRPr="002A497C">
        <w:rPr>
          <w:color w:val="00B050"/>
        </w:rPr>
        <w:t xml:space="preserve">redaj možný len v našich stánkoch </w:t>
      </w:r>
      <w:r w:rsidR="005B7486" w:rsidRPr="002A497C">
        <w:rPr>
          <w:color w:val="00B050"/>
        </w:rPr>
        <w:t xml:space="preserve"> </w:t>
      </w:r>
      <w:r w:rsidRPr="002A497C">
        <w:rPr>
          <w:color w:val="00B050"/>
        </w:rPr>
        <w:t>!</w:t>
      </w:r>
    </w:p>
    <w:p w:rsidR="00C9468F" w:rsidRDefault="00C9468F" w:rsidP="00065FB4">
      <w:r>
        <w:t>Vaše technické požiadavky:</w:t>
      </w:r>
    </w:p>
    <w:p w:rsidR="00BA0837" w:rsidRDefault="00BA0837" w:rsidP="00065FB4"/>
    <w:p w:rsidR="00924D43" w:rsidRDefault="00924D43" w:rsidP="00065FB4">
      <w:r>
        <w:t>V ................ dňa</w:t>
      </w:r>
      <w:r w:rsidR="00BA0837">
        <w:t>......................................</w:t>
      </w:r>
      <w:r w:rsidR="00BA0837">
        <w:tab/>
      </w:r>
      <w:r w:rsidR="00BA0837">
        <w:tab/>
      </w:r>
      <w:r w:rsidR="00BA0837">
        <w:tab/>
      </w:r>
      <w:r w:rsidR="00BA0837">
        <w:tab/>
        <w:t>Podpis:................................</w:t>
      </w:r>
    </w:p>
    <w:p w:rsidR="00F25381" w:rsidRDefault="00F25381" w:rsidP="00065FB4"/>
    <w:p w:rsidR="00071D1D" w:rsidRDefault="00924D43" w:rsidP="00DF1703">
      <w:pPr>
        <w:jc w:val="center"/>
      </w:pPr>
      <w:r w:rsidRPr="00924D43">
        <w:rPr>
          <w:b/>
          <w:color w:val="FF0000"/>
          <w:sz w:val="24"/>
          <w:szCs w:val="24"/>
        </w:rPr>
        <w:t xml:space="preserve">Kompletne vyplnenú prihlášku môžete zaslať elektronickou poštou na e-mailovú adresu </w:t>
      </w:r>
      <w:r w:rsidR="00CA03C7">
        <w:rPr>
          <w:color w:val="FF0000"/>
          <w:sz w:val="24"/>
          <w:szCs w:val="24"/>
        </w:rPr>
        <w:t>oravcova@moska.sk</w:t>
      </w:r>
      <w:r w:rsidRPr="00924D43">
        <w:rPr>
          <w:b/>
          <w:color w:val="FF0000"/>
          <w:sz w:val="24"/>
          <w:szCs w:val="24"/>
        </w:rPr>
        <w:t xml:space="preserve"> alebo priniesť osobne </w:t>
      </w:r>
      <w:r w:rsidR="00601090">
        <w:rPr>
          <w:b/>
          <w:color w:val="FF0000"/>
          <w:sz w:val="24"/>
          <w:szCs w:val="24"/>
        </w:rPr>
        <w:t xml:space="preserve"> čo najskôr.</w:t>
      </w:r>
    </w:p>
    <w:sectPr w:rsidR="00071D1D" w:rsidSect="000F456A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E1" w:rsidRDefault="00AE40E1" w:rsidP="004844A0">
      <w:pPr>
        <w:spacing w:after="0" w:line="240" w:lineRule="auto"/>
      </w:pPr>
      <w:r>
        <w:separator/>
      </w:r>
    </w:p>
  </w:endnote>
  <w:endnote w:type="continuationSeparator" w:id="0">
    <w:p w:rsidR="00AE40E1" w:rsidRDefault="00AE40E1" w:rsidP="004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E1" w:rsidRDefault="00AE40E1" w:rsidP="004844A0">
      <w:pPr>
        <w:spacing w:after="0" w:line="240" w:lineRule="auto"/>
      </w:pPr>
      <w:r>
        <w:separator/>
      </w:r>
    </w:p>
  </w:footnote>
  <w:footnote w:type="continuationSeparator" w:id="0">
    <w:p w:rsidR="00AE40E1" w:rsidRDefault="00AE40E1" w:rsidP="004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F27CA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B4"/>
    <w:rsid w:val="000033E0"/>
    <w:rsid w:val="00065FB4"/>
    <w:rsid w:val="00071D1D"/>
    <w:rsid w:val="000F456A"/>
    <w:rsid w:val="0010461B"/>
    <w:rsid w:val="001626F6"/>
    <w:rsid w:val="001D161B"/>
    <w:rsid w:val="002A497C"/>
    <w:rsid w:val="00312E3C"/>
    <w:rsid w:val="00451A29"/>
    <w:rsid w:val="00471B45"/>
    <w:rsid w:val="004844A0"/>
    <w:rsid w:val="00501DA9"/>
    <w:rsid w:val="005401DE"/>
    <w:rsid w:val="005B7486"/>
    <w:rsid w:val="006003F6"/>
    <w:rsid w:val="00601090"/>
    <w:rsid w:val="0061122A"/>
    <w:rsid w:val="0063387F"/>
    <w:rsid w:val="00665185"/>
    <w:rsid w:val="006858FB"/>
    <w:rsid w:val="00687842"/>
    <w:rsid w:val="00693FE0"/>
    <w:rsid w:val="006A49BE"/>
    <w:rsid w:val="006B21B8"/>
    <w:rsid w:val="006B563C"/>
    <w:rsid w:val="006E0927"/>
    <w:rsid w:val="006F3033"/>
    <w:rsid w:val="00717DED"/>
    <w:rsid w:val="00736834"/>
    <w:rsid w:val="007565FE"/>
    <w:rsid w:val="00845004"/>
    <w:rsid w:val="008B0C9C"/>
    <w:rsid w:val="009040E0"/>
    <w:rsid w:val="00924D43"/>
    <w:rsid w:val="00974587"/>
    <w:rsid w:val="00993547"/>
    <w:rsid w:val="00A06CE9"/>
    <w:rsid w:val="00A80A1B"/>
    <w:rsid w:val="00AA2E27"/>
    <w:rsid w:val="00AE40E1"/>
    <w:rsid w:val="00B02DEB"/>
    <w:rsid w:val="00B10E40"/>
    <w:rsid w:val="00B7467B"/>
    <w:rsid w:val="00BA0837"/>
    <w:rsid w:val="00BF2C90"/>
    <w:rsid w:val="00C715E5"/>
    <w:rsid w:val="00C9468F"/>
    <w:rsid w:val="00CA03C7"/>
    <w:rsid w:val="00CC4827"/>
    <w:rsid w:val="00D66B06"/>
    <w:rsid w:val="00D71B8D"/>
    <w:rsid w:val="00DF1703"/>
    <w:rsid w:val="00E62985"/>
    <w:rsid w:val="00F25381"/>
    <w:rsid w:val="00F71C98"/>
    <w:rsid w:val="00F931F4"/>
    <w:rsid w:val="00FD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FB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65FB4"/>
    <w:rPr>
      <w:noProof w:val="0"/>
      <w:color w:val="000080"/>
      <w:u w:val="single"/>
    </w:rPr>
  </w:style>
  <w:style w:type="paragraph" w:customStyle="1" w:styleId="Odsekzoznamu1">
    <w:name w:val="Odsek zoznamu1"/>
    <w:basedOn w:val="Normlny"/>
    <w:rsid w:val="00065FB4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4A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44A0"/>
    <w:rPr>
      <w:rFonts w:ascii="Calibri" w:eastAsia="Times New Roman" w:hAnsi="Calibri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44A0"/>
    <w:rPr>
      <w:rFonts w:ascii="Calibri" w:eastAsia="Times New Roman" w:hAnsi="Calibri" w:cs="Times New Roman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FB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065FB4"/>
    <w:rPr>
      <w:noProof w:val="0"/>
      <w:color w:val="000080"/>
      <w:u w:val="single"/>
    </w:rPr>
  </w:style>
  <w:style w:type="paragraph" w:customStyle="1" w:styleId="Odsekzoznamu1">
    <w:name w:val="Odsek zoznamu1"/>
    <w:basedOn w:val="Normlny"/>
    <w:rsid w:val="00065FB4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4A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44A0"/>
    <w:rPr>
      <w:rFonts w:ascii="Calibri" w:eastAsia="Times New Roman" w:hAnsi="Calibri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8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44A0"/>
    <w:rPr>
      <w:rFonts w:ascii="Calibri" w:eastAsia="Times New Roman" w:hAnsi="Calibri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Melánia Durdovanská</dc:creator>
  <cp:lastModifiedBy>Roman</cp:lastModifiedBy>
  <cp:revision>2</cp:revision>
  <cp:lastPrinted>2019-07-31T10:15:00Z</cp:lastPrinted>
  <dcterms:created xsi:type="dcterms:W3CDTF">2022-09-13T13:13:00Z</dcterms:created>
  <dcterms:modified xsi:type="dcterms:W3CDTF">2022-09-13T13:13:00Z</dcterms:modified>
</cp:coreProperties>
</file>